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0243" w14:textId="53F95049" w:rsidR="002C74F5" w:rsidRDefault="0051031B" w:rsidP="00352013">
      <w:pPr>
        <w:pStyle w:val="Heading1"/>
        <w:jc w:val="center"/>
      </w:pPr>
      <w:r>
        <w:t>GENERAL MEETING</w:t>
      </w:r>
      <w:r w:rsidR="00352013">
        <w:t xml:space="preserve"> OF THE CITY COUNCIL OF THE CITY OF HAILEYVILLE     TUESDAY </w:t>
      </w:r>
      <w:r w:rsidR="00D20216">
        <w:t>June 10</w:t>
      </w:r>
      <w:r w:rsidR="00CD0CB0">
        <w:t>,</w:t>
      </w:r>
      <w:r w:rsidR="00352013">
        <w:t xml:space="preserve"> 2025</w:t>
      </w:r>
    </w:p>
    <w:p w14:paraId="6256A91C" w14:textId="77777777" w:rsidR="00352013" w:rsidRDefault="00000000" w:rsidP="00352013">
      <w:pPr>
        <w:ind w:left="3616" w:hanging="749"/>
        <w:jc w:val="center"/>
      </w:pPr>
      <w:r>
        <w:t>Haileyville City Hall, 510 Main Street</w:t>
      </w:r>
    </w:p>
    <w:p w14:paraId="1977B7A8" w14:textId="7DF28186" w:rsidR="002C74F5" w:rsidRDefault="00000000" w:rsidP="00352013">
      <w:pPr>
        <w:ind w:left="3616" w:hanging="749"/>
        <w:jc w:val="center"/>
      </w:pPr>
      <w:r>
        <w:t>Haileyville 0K, 74546</w:t>
      </w:r>
      <w:r w:rsidR="00352013">
        <w:t xml:space="preserve"> (Pittsburg County)</w:t>
      </w:r>
    </w:p>
    <w:p w14:paraId="75992405" w14:textId="77777777" w:rsidR="00352013" w:rsidRDefault="00352013" w:rsidP="00352013">
      <w:pPr>
        <w:spacing w:after="342" w:line="259" w:lineRule="auto"/>
        <w:ind w:left="4150" w:right="0" w:firstLine="0"/>
      </w:pPr>
    </w:p>
    <w:p w14:paraId="20CD707D" w14:textId="41730BD1" w:rsidR="002C74F5" w:rsidRDefault="00000000" w:rsidP="00352013">
      <w:pPr>
        <w:spacing w:after="342" w:line="259" w:lineRule="auto"/>
        <w:ind w:left="4150" w:right="0" w:firstLine="0"/>
      </w:pPr>
      <w:r>
        <w:rPr>
          <w:noProof/>
        </w:rPr>
        <w:drawing>
          <wp:inline distT="0" distB="0" distL="0" distR="0" wp14:anchorId="3442EDCA" wp14:editId="06A91B61">
            <wp:extent cx="722801" cy="146304"/>
            <wp:effectExtent l="0" t="0" r="0" b="0"/>
            <wp:docPr id="1766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801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37B1" w14:textId="08895D82" w:rsidR="002C74F5" w:rsidRDefault="00352013">
      <w:pPr>
        <w:spacing w:after="0" w:line="259" w:lineRule="auto"/>
        <w:ind w:left="406" w:right="0"/>
        <w:jc w:val="left"/>
      </w:pPr>
      <w:r>
        <w:rPr>
          <w:sz w:val="26"/>
        </w:rPr>
        <w:t>1. Call to Order</w:t>
      </w:r>
    </w:p>
    <w:p w14:paraId="20A23155" w14:textId="6F47BD94" w:rsidR="002C74F5" w:rsidRDefault="00000000">
      <w:pPr>
        <w:spacing w:after="26"/>
        <w:ind w:left="493" w:right="7"/>
      </w:pPr>
      <w:r>
        <w:rPr>
          <w:noProof/>
        </w:rPr>
        <w:drawing>
          <wp:inline distT="0" distB="0" distL="0" distR="0" wp14:anchorId="208C062C" wp14:editId="36D586B9">
            <wp:extent cx="9149" cy="13716"/>
            <wp:effectExtent l="0" t="0" r="0" b="0"/>
            <wp:docPr id="1727" name="Picture 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Picture 17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Mayo</w:t>
      </w:r>
      <w:r w:rsidR="00152AF5">
        <w:t>r</w:t>
      </w:r>
      <w:r w:rsidR="00442B05">
        <w:t xml:space="preserve"> </w:t>
      </w:r>
      <w:r>
        <w:t>Cathe</w:t>
      </w:r>
      <w:r w:rsidR="00442B05">
        <w:t>rine</w:t>
      </w:r>
      <w:r>
        <w:t xml:space="preserve"> Bailey-Morgan called the </w:t>
      </w:r>
      <w:r w:rsidR="00B564FE">
        <w:t>General</w:t>
      </w:r>
      <w:r>
        <w:t xml:space="preserve"> meeting to order at </w:t>
      </w:r>
      <w:r w:rsidR="00B564FE">
        <w:t>7</w:t>
      </w:r>
      <w:r w:rsidR="00D20216">
        <w:t>:08</w:t>
      </w:r>
      <w:r>
        <w:t xml:space="preserve"> PM</w:t>
      </w:r>
    </w:p>
    <w:p w14:paraId="76642553" w14:textId="77777777" w:rsidR="00352013" w:rsidRPr="00352013" w:rsidRDefault="00352013" w:rsidP="00352013">
      <w:pPr>
        <w:numPr>
          <w:ilvl w:val="0"/>
          <w:numId w:val="1"/>
        </w:numPr>
        <w:spacing w:after="55" w:line="259" w:lineRule="auto"/>
        <w:ind w:left="759" w:right="432" w:hanging="360"/>
        <w:jc w:val="left"/>
      </w:pPr>
      <w:r w:rsidRPr="00352013">
        <w:rPr>
          <w:b/>
          <w:bCs/>
          <w:sz w:val="26"/>
        </w:rPr>
        <w:t xml:space="preserve">Roll Call and Declaration of Quorum </w:t>
      </w:r>
    </w:p>
    <w:p w14:paraId="28F8E127" w14:textId="12305180" w:rsidR="002C74F5" w:rsidRDefault="00000000" w:rsidP="00352013">
      <w:pPr>
        <w:spacing w:after="55" w:line="259" w:lineRule="auto"/>
        <w:ind w:left="759" w:right="432" w:firstLine="0"/>
        <w:jc w:val="left"/>
      </w:pPr>
      <w:r>
        <w:t xml:space="preserve">Council present: Debbie Brown, Vicki Allen, Danny Karr, Terry </w:t>
      </w:r>
      <w:r w:rsidR="001458DC">
        <w:t>Sensibaugh, Johnny Joe James</w:t>
      </w:r>
      <w:r w:rsidR="007E1C42">
        <w:t xml:space="preserve">, </w:t>
      </w:r>
      <w:r w:rsidR="006A3388">
        <w:t xml:space="preserve">Absent: </w:t>
      </w:r>
      <w:r w:rsidR="007E1C42">
        <w:t>Malisa Doyle,</w:t>
      </w:r>
      <w:r>
        <w:t xml:space="preserve"> </w:t>
      </w:r>
      <w:r w:rsidR="007E1C42">
        <w:t>Norman Lawson</w:t>
      </w:r>
      <w:r>
        <w:t>, Quorum present.</w:t>
      </w:r>
    </w:p>
    <w:p w14:paraId="6EE25228" w14:textId="77777777" w:rsidR="002C74F5" w:rsidRDefault="00000000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sz w:val="26"/>
        </w:rPr>
        <w:t>Recognition of Guests and Public Comments:</w:t>
      </w:r>
    </w:p>
    <w:p w14:paraId="7B76C330" w14:textId="77777777" w:rsidR="002C74F5" w:rsidRDefault="00000000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sz w:val="26"/>
        </w:rPr>
        <w:t>Reports:</w:t>
      </w:r>
    </w:p>
    <w:p w14:paraId="162AEF9E" w14:textId="66CCC51E" w:rsidR="002C74F5" w:rsidRDefault="00353C07">
      <w:pPr>
        <w:numPr>
          <w:ilvl w:val="1"/>
          <w:numId w:val="1"/>
        </w:numPr>
        <w:spacing w:after="0" w:line="259" w:lineRule="auto"/>
        <w:ind w:right="7" w:hanging="418"/>
      </w:pPr>
      <w:r>
        <w:rPr>
          <w:sz w:val="26"/>
        </w:rPr>
        <w:t xml:space="preserve">Nick </w:t>
      </w:r>
      <w:proofErr w:type="spellStart"/>
      <w:r>
        <w:rPr>
          <w:sz w:val="26"/>
        </w:rPr>
        <w:t>Detello</w:t>
      </w:r>
      <w:proofErr w:type="spellEnd"/>
      <w:r>
        <w:rPr>
          <w:sz w:val="26"/>
        </w:rPr>
        <w:t xml:space="preserve">: </w:t>
      </w:r>
      <w:r w:rsidR="006A3388">
        <w:rPr>
          <w:sz w:val="26"/>
        </w:rPr>
        <w:t xml:space="preserve">discussed </w:t>
      </w:r>
      <w:r w:rsidR="00292850">
        <w:rPr>
          <w:sz w:val="26"/>
        </w:rPr>
        <w:t xml:space="preserve">budget meeting on June 26, 2025.  Nick also </w:t>
      </w:r>
      <w:r w:rsidR="00D20216">
        <w:rPr>
          <w:sz w:val="26"/>
        </w:rPr>
        <w:t>suggests</w:t>
      </w:r>
      <w:r w:rsidR="00292850">
        <w:rPr>
          <w:sz w:val="26"/>
        </w:rPr>
        <w:t xml:space="preserve"> that we split the General and PWA between office staff. </w:t>
      </w:r>
    </w:p>
    <w:p w14:paraId="08373886" w14:textId="648E9D31" w:rsidR="002C74F5" w:rsidRDefault="00000000">
      <w:pPr>
        <w:numPr>
          <w:ilvl w:val="1"/>
          <w:numId w:val="1"/>
        </w:numPr>
        <w:ind w:right="7" w:hanging="418"/>
      </w:pPr>
      <w:r>
        <w:t>Ma</w:t>
      </w:r>
      <w:r w:rsidR="003A2FB3">
        <w:t>yor/Coun</w:t>
      </w:r>
      <w:r w:rsidR="006E6131">
        <w:t>c</w:t>
      </w:r>
      <w:r w:rsidR="003A2FB3">
        <w:t>il</w:t>
      </w:r>
      <w:r>
        <w:t xml:space="preserve">: There wasn't a report </w:t>
      </w:r>
      <w:r w:rsidR="0088528E">
        <w:t>on</w:t>
      </w:r>
      <w:r>
        <w:t xml:space="preserve"> maintenance</w:t>
      </w:r>
      <w:r w:rsidR="007E1C42">
        <w:t>.</w:t>
      </w:r>
      <w:r w:rsidR="003A2FB3">
        <w:t xml:space="preserve"> Terry Sensibaugh wants to have 0 Main and Horine (Richard Gibsons) property condemned. 91 </w:t>
      </w:r>
      <w:r w:rsidR="00D20216">
        <w:t>Horine(George</w:t>
      </w:r>
      <w:r w:rsidR="003A2FB3">
        <w:t xml:space="preserve"> </w:t>
      </w:r>
      <w:proofErr w:type="spellStart"/>
      <w:r w:rsidR="003A2FB3">
        <w:t>Swoboni</w:t>
      </w:r>
      <w:proofErr w:type="spellEnd"/>
      <w:r w:rsidR="003A2FB3">
        <w:t xml:space="preserve"> , Patrick Lozano’s) lawn needs to be mowed  </w:t>
      </w:r>
    </w:p>
    <w:p w14:paraId="099EACD9" w14:textId="419CD1BD" w:rsidR="00BE1FA2" w:rsidRDefault="00593DCD">
      <w:pPr>
        <w:numPr>
          <w:ilvl w:val="1"/>
          <w:numId w:val="1"/>
        </w:numPr>
        <w:ind w:right="7" w:hanging="418"/>
      </w:pPr>
      <w:r>
        <w:t xml:space="preserve">Chief Mathis: </w:t>
      </w:r>
      <w:r w:rsidR="00292850">
        <w:t>89</w:t>
      </w:r>
      <w:r>
        <w:t xml:space="preserve"> Citations</w:t>
      </w:r>
      <w:r w:rsidR="00BE1FA2">
        <w:t xml:space="preserve">, </w:t>
      </w:r>
      <w:r w:rsidR="00292850">
        <w:t>42</w:t>
      </w:r>
      <w:r w:rsidR="00BE1FA2">
        <w:t xml:space="preserve"> Calls, 2</w:t>
      </w:r>
      <w:r w:rsidR="00292850">
        <w:t>1</w:t>
      </w:r>
      <w:r w:rsidR="00BE1FA2">
        <w:t xml:space="preserve"> Hartshorne </w:t>
      </w:r>
      <w:r w:rsidR="00003001">
        <w:t>Assist,</w:t>
      </w:r>
      <w:r w:rsidR="00BE1FA2">
        <w:t xml:space="preserve"> </w:t>
      </w:r>
      <w:r w:rsidR="00292850">
        <w:t>5</w:t>
      </w:r>
      <w:r w:rsidR="00BE1FA2">
        <w:t xml:space="preserve"> Sheriff, </w:t>
      </w:r>
      <w:r w:rsidR="00292850">
        <w:t>2</w:t>
      </w:r>
      <w:r w:rsidR="00BE1FA2">
        <w:t xml:space="preserve"> </w:t>
      </w:r>
      <w:r w:rsidR="0051031B">
        <w:t>OHP,</w:t>
      </w:r>
      <w:r w:rsidR="00BE1FA2">
        <w:t xml:space="preserve"> </w:t>
      </w:r>
      <w:r w:rsidR="00292850">
        <w:t>4</w:t>
      </w:r>
      <w:r w:rsidR="00BE1FA2">
        <w:t xml:space="preserve"> Ambulance, </w:t>
      </w:r>
      <w:r w:rsidR="00D70001">
        <w:t>3</w:t>
      </w:r>
      <w:r w:rsidR="00BE1FA2">
        <w:t xml:space="preserve"> fire</w:t>
      </w:r>
    </w:p>
    <w:p w14:paraId="72DA27E8" w14:textId="1579C1C6" w:rsidR="00593DCD" w:rsidRDefault="00442B05">
      <w:pPr>
        <w:numPr>
          <w:ilvl w:val="1"/>
          <w:numId w:val="1"/>
        </w:numPr>
        <w:ind w:right="7" w:hanging="418"/>
      </w:pPr>
      <w:r>
        <w:t xml:space="preserve"> Chief</w:t>
      </w:r>
      <w:r w:rsidR="00BE1FA2">
        <w:t xml:space="preserve"> </w:t>
      </w:r>
      <w:r w:rsidR="00292850">
        <w:t>Kevin Mick</w:t>
      </w:r>
      <w:r w:rsidR="00BE1FA2">
        <w:t xml:space="preserve"> </w:t>
      </w:r>
      <w:r w:rsidR="00210F06">
        <w:t xml:space="preserve">Haileyville fires </w:t>
      </w:r>
      <w:r w:rsidR="00A04AD8">
        <w:t>1</w:t>
      </w:r>
      <w:r w:rsidR="00210F06">
        <w:t xml:space="preserve"> grass,</w:t>
      </w:r>
      <w:r w:rsidR="00292850">
        <w:t>16</w:t>
      </w:r>
      <w:r w:rsidR="00DF4A65">
        <w:t xml:space="preserve"> Fire Assist </w:t>
      </w:r>
      <w:r w:rsidR="00210F06">
        <w:t xml:space="preserve">4 structure fires, </w:t>
      </w:r>
      <w:r w:rsidR="00292850">
        <w:t>6</w:t>
      </w:r>
      <w:r w:rsidR="00210F06">
        <w:t xml:space="preserve"> </w:t>
      </w:r>
      <w:r w:rsidR="0051031B">
        <w:t>rescues</w:t>
      </w:r>
      <w:r w:rsidR="00210F06">
        <w:t xml:space="preserve">,  </w:t>
      </w:r>
      <w:r w:rsidR="00DF4A65">
        <w:t xml:space="preserve"> </w:t>
      </w:r>
      <w:r w:rsidR="00BE1FA2">
        <w:t xml:space="preserve"> </w:t>
      </w:r>
    </w:p>
    <w:p w14:paraId="49802207" w14:textId="77777777" w:rsidR="002C74F5" w:rsidRDefault="00000000">
      <w:pPr>
        <w:numPr>
          <w:ilvl w:val="0"/>
          <w:numId w:val="1"/>
        </w:numPr>
        <w:ind w:right="0" w:hanging="360"/>
        <w:jc w:val="left"/>
      </w:pPr>
      <w:r>
        <w:t>Discussion and Action:</w:t>
      </w:r>
    </w:p>
    <w:p w14:paraId="53A64CF8" w14:textId="77777777" w:rsidR="002C74F5" w:rsidRDefault="00000000">
      <w:pPr>
        <w:ind w:left="1465" w:right="7"/>
      </w:pPr>
      <w:r>
        <w:t>Discussion and action</w:t>
      </w:r>
    </w:p>
    <w:p w14:paraId="2D93AF95" w14:textId="4C7CD7EF" w:rsidR="002C74F5" w:rsidRDefault="003A2FB3" w:rsidP="00152AF5">
      <w:pPr>
        <w:numPr>
          <w:ilvl w:val="1"/>
          <w:numId w:val="1"/>
        </w:numPr>
        <w:ind w:right="7" w:hanging="418"/>
      </w:pPr>
      <w:r>
        <w:t>Terry Sensibaugh</w:t>
      </w:r>
      <w:r w:rsidR="007E1C42">
        <w:t xml:space="preserve"> made a motion to approve the minutes from the </w:t>
      </w:r>
      <w:r>
        <w:t>June 10</w:t>
      </w:r>
      <w:r w:rsidR="007E1C42">
        <w:t xml:space="preserve">, 2025, </w:t>
      </w:r>
      <w:r w:rsidR="00152AF5">
        <w:t>meeting Debbie</w:t>
      </w:r>
      <w:r w:rsidR="007E1C42">
        <w:t xml:space="preserve"> Brown 2</w:t>
      </w:r>
      <w:r w:rsidR="00152AF5" w:rsidRPr="007E1C42">
        <w:rPr>
          <w:vertAlign w:val="superscript"/>
        </w:rPr>
        <w:t>nd</w:t>
      </w:r>
      <w:r w:rsidR="00152AF5">
        <w:t xml:space="preserve"> </w:t>
      </w:r>
      <w:bookmarkStart w:id="0" w:name="_Hlk195086344"/>
      <w:r w:rsidR="00152AF5">
        <w:t>Roll</w:t>
      </w:r>
      <w:r w:rsidR="007E1C42">
        <w:t xml:space="preserve"> call: V Allen, YES; T Sensibaugh, YES; </w:t>
      </w:r>
      <w:r w:rsidR="00152AF5">
        <w:t xml:space="preserve">Johnny Joe James </w:t>
      </w:r>
      <w:r w:rsidR="007E1C42">
        <w:rPr>
          <w:noProof/>
        </w:rPr>
        <w:drawing>
          <wp:inline distT="0" distB="0" distL="0" distR="0" wp14:anchorId="389E3EA6" wp14:editId="29D63F2C">
            <wp:extent cx="4575" cy="4572"/>
            <wp:effectExtent l="0" t="0" r="0" b="0"/>
            <wp:docPr id="1728" name="Picture 1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" name="Picture 17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C42">
        <w:t xml:space="preserve">, YES; </w:t>
      </w:r>
      <w:r w:rsidR="00152AF5">
        <w:t>M</w:t>
      </w:r>
      <w:r w:rsidR="007E1C42">
        <w:t xml:space="preserve"> </w:t>
      </w:r>
      <w:r w:rsidR="00152AF5">
        <w:t>Doyle</w:t>
      </w:r>
      <w:r w:rsidR="007E1C42">
        <w:t xml:space="preserve">, </w:t>
      </w:r>
      <w:r>
        <w:t>Not present</w:t>
      </w:r>
      <w:r w:rsidR="007E1C42">
        <w:t>; D Brown, YES</w:t>
      </w:r>
      <w:r w:rsidR="00152AF5">
        <w:t>; D Karr, YES;</w:t>
      </w:r>
      <w:r>
        <w:t xml:space="preserve"> Norman, Lawson, Not Present; </w:t>
      </w:r>
      <w:r w:rsidR="00152AF5">
        <w:t xml:space="preserve"> Motion</w:t>
      </w:r>
      <w:r w:rsidR="007E1C42">
        <w:t xml:space="preserve"> passed </w:t>
      </w:r>
      <w:r w:rsidR="00300DBA">
        <w:t>5-2</w:t>
      </w:r>
    </w:p>
    <w:bookmarkEnd w:id="0"/>
    <w:p w14:paraId="2AC49344" w14:textId="2FA78F95" w:rsidR="00300DBA" w:rsidRDefault="00300DBA" w:rsidP="00300DBA">
      <w:pPr>
        <w:numPr>
          <w:ilvl w:val="1"/>
          <w:numId w:val="1"/>
        </w:numPr>
        <w:ind w:right="7" w:hanging="418"/>
      </w:pPr>
      <w:r>
        <w:t>Terry Sensibaugh made a motion to approve the minutes from the June 10, 2025, meeting Debbie Brown 2</w:t>
      </w:r>
      <w:r w:rsidRPr="007E1C42">
        <w:rPr>
          <w:vertAlign w:val="superscript"/>
        </w:rPr>
        <w:t>nd</w:t>
      </w:r>
      <w:r>
        <w:t xml:space="preserve"> Roll call: V Allen, YES; T Sensibaugh, YES; Johnny Joe James </w:t>
      </w:r>
      <w:r>
        <w:rPr>
          <w:noProof/>
        </w:rPr>
        <w:drawing>
          <wp:inline distT="0" distB="0" distL="0" distR="0" wp14:anchorId="52525FEF" wp14:editId="3D37318F">
            <wp:extent cx="4575" cy="4572"/>
            <wp:effectExtent l="0" t="0" r="0" b="0"/>
            <wp:docPr id="1504776160" name="Picture 150477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" name="Picture 17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YES; M Doyle, Absent; D Brown, YES; D Karr, YES; N Lawson, Absent ;  Motion passed 5-2</w:t>
      </w:r>
    </w:p>
    <w:p w14:paraId="607D1D2B" w14:textId="52BE1063" w:rsidR="0088528E" w:rsidRDefault="00000000" w:rsidP="0088528E">
      <w:pPr>
        <w:numPr>
          <w:ilvl w:val="0"/>
          <w:numId w:val="1"/>
        </w:numPr>
        <w:spacing w:after="286" w:line="259" w:lineRule="auto"/>
        <w:ind w:right="0" w:hanging="360"/>
        <w:jc w:val="left"/>
      </w:pPr>
      <w:r>
        <w:rPr>
          <w:sz w:val="26"/>
        </w:rPr>
        <w:t>Business Previously Considered</w:t>
      </w:r>
      <w:r w:rsidR="00300DBA">
        <w:rPr>
          <w:sz w:val="26"/>
        </w:rPr>
        <w:t xml:space="preserve"> :None </w:t>
      </w:r>
    </w:p>
    <w:p w14:paraId="1878858D" w14:textId="3EB5D36F" w:rsidR="00396957" w:rsidRDefault="00000000" w:rsidP="0088528E">
      <w:pPr>
        <w:numPr>
          <w:ilvl w:val="0"/>
          <w:numId w:val="1"/>
        </w:numPr>
        <w:spacing w:after="286" w:line="259" w:lineRule="auto"/>
        <w:ind w:right="0" w:hanging="360"/>
        <w:jc w:val="left"/>
      </w:pPr>
      <w:r w:rsidRPr="0088528E">
        <w:rPr>
          <w:sz w:val="26"/>
        </w:rPr>
        <w:t>New Business (Business not Previously Considered)</w:t>
      </w:r>
    </w:p>
    <w:p w14:paraId="60C8B0DD" w14:textId="0741EACE" w:rsidR="00442B05" w:rsidRDefault="00396957" w:rsidP="00442B05">
      <w:pPr>
        <w:spacing w:after="0" w:line="259" w:lineRule="auto"/>
        <w:ind w:left="756" w:right="0" w:firstLine="0"/>
        <w:jc w:val="left"/>
        <w:rPr>
          <w:b/>
          <w:bCs/>
        </w:rPr>
      </w:pPr>
      <w:r>
        <w:rPr>
          <w:b/>
          <w:bCs/>
        </w:rPr>
        <w:t>Discussion and actions:</w:t>
      </w:r>
    </w:p>
    <w:p w14:paraId="31B916A3" w14:textId="77777777" w:rsidR="00300DBA" w:rsidRDefault="00300DBA" w:rsidP="00300DBA">
      <w:pPr>
        <w:pStyle w:val="ListParagraph"/>
        <w:ind w:left="756" w:right="7" w:firstLine="0"/>
      </w:pPr>
      <w:r>
        <w:t>7a. Vicki Allen motioned to schedule the budget meeting on June 26, 2025. Terry Sensibaugh 2</w:t>
      </w:r>
      <w:r w:rsidRPr="00300DBA">
        <w:rPr>
          <w:vertAlign w:val="superscript"/>
        </w:rPr>
        <w:t>nd</w:t>
      </w:r>
      <w:r>
        <w:t xml:space="preserve">. Roll Call: T Sensibaugh, Yes: Johnny Joe James, Yes; Malisia Doyle, </w:t>
      </w:r>
    </w:p>
    <w:p w14:paraId="0C7D27C3" w14:textId="6F7D2C15" w:rsidR="00300DBA" w:rsidRDefault="00300DBA" w:rsidP="00300DBA">
      <w:pPr>
        <w:pStyle w:val="ListParagraph"/>
        <w:ind w:left="756" w:right="7" w:firstLine="0"/>
      </w:pPr>
      <w:r>
        <w:lastRenderedPageBreak/>
        <w:t>7b. Johny Joe James motioned to approve the June 26, 2025 budget meeting. Terry Sensibaugh 2</w:t>
      </w:r>
      <w:r w:rsidRPr="00300DBA">
        <w:rPr>
          <w:vertAlign w:val="superscript"/>
        </w:rPr>
        <w:t>nd</w:t>
      </w:r>
      <w:r>
        <w:t>. Roll Call:</w:t>
      </w:r>
      <w:r w:rsidR="0034438B">
        <w:t xml:space="preserve"> Vicki </w:t>
      </w:r>
      <w:proofErr w:type="spellStart"/>
      <w:r w:rsidR="0034438B">
        <w:t>Allen,Yes</w:t>
      </w:r>
      <w:proofErr w:type="spellEnd"/>
      <w:r w:rsidR="0034438B">
        <w:t>;</w:t>
      </w:r>
      <w:r>
        <w:t xml:space="preserve"> T Sensibaugh, Yes: Johnny Joe James, Yes; Malisia Doyle, Absent ; Danny Karr, Yes; Debbie Brown, Yes; Norman Lawson, Absent Motioned passed </w:t>
      </w:r>
      <w:r w:rsidR="0034438B">
        <w:t>5-2</w:t>
      </w:r>
    </w:p>
    <w:p w14:paraId="209332CB" w14:textId="6C5A4666" w:rsidR="0034438B" w:rsidRDefault="00300DBA" w:rsidP="00520503">
      <w:pPr>
        <w:pStyle w:val="ListParagraph"/>
        <w:ind w:left="756" w:right="7" w:firstLine="0"/>
      </w:pPr>
      <w:r>
        <w:t xml:space="preserve">7c. </w:t>
      </w:r>
      <w:r w:rsidR="0034438B">
        <w:t xml:space="preserve">Debbie </w:t>
      </w:r>
      <w:r w:rsidR="00D20216">
        <w:t>Brown motioned</w:t>
      </w:r>
      <w:r w:rsidR="0034438B">
        <w:t xml:space="preserve"> to approve Ordinance No 05-22-25 Wrecker service provides protocol Johnny Joe James 2</w:t>
      </w:r>
      <w:r w:rsidR="0034438B" w:rsidRPr="0034438B">
        <w:rPr>
          <w:vertAlign w:val="superscript"/>
        </w:rPr>
        <w:t>nd</w:t>
      </w:r>
      <w:r w:rsidR="0034438B">
        <w:t xml:space="preserve"> . Roll Call:</w:t>
      </w:r>
      <w:r w:rsidR="00520503">
        <w:t xml:space="preserve"> Vicki Allen, Abstains;</w:t>
      </w:r>
      <w:r w:rsidR="0034438B">
        <w:t xml:space="preserve"> T Sensibaugh, Yes: Johnny Joe James, Yes; Malisia Doyle, Absent ; Danny Karr, Yes; Debbie Brown, Yes; Norman Lawson, Absent Motioned passed 4-3</w:t>
      </w:r>
    </w:p>
    <w:p w14:paraId="31E19691" w14:textId="4A1057C2" w:rsidR="00A04AD8" w:rsidRDefault="00A04AD8" w:rsidP="00300DBA">
      <w:pPr>
        <w:pStyle w:val="ListParagraph"/>
        <w:spacing w:after="0" w:line="259" w:lineRule="auto"/>
        <w:ind w:left="756" w:right="0" w:firstLine="0"/>
        <w:jc w:val="left"/>
      </w:pPr>
    </w:p>
    <w:p w14:paraId="2A1DDBA2" w14:textId="14E2A195" w:rsidR="00520503" w:rsidRDefault="00520503" w:rsidP="00520503">
      <w:pPr>
        <w:pStyle w:val="ListParagraph"/>
        <w:ind w:left="756" w:right="7" w:firstLine="0"/>
      </w:pPr>
      <w:r>
        <w:t xml:space="preserve">7d . Terry Sensibaugh motioned to convene into executive session to remove Bobby Morrow from the Haileyville Volunteer Fire Department. Johnny Joe James Roll Call: Vicki </w:t>
      </w:r>
      <w:proofErr w:type="spellStart"/>
      <w:r>
        <w:t>Allen,Yes</w:t>
      </w:r>
      <w:proofErr w:type="spellEnd"/>
      <w:r>
        <w:t xml:space="preserve">; T Sensibaugh, Yes: Johnny Joe James, Yes; Malisia Doyle, </w:t>
      </w:r>
      <w:r w:rsidR="00D20216">
        <w:t>Absent;</w:t>
      </w:r>
      <w:r>
        <w:t xml:space="preserve"> Danny Karr, Yes; Debbie Brown, Yes; Norman Lawson, Absent Motioned passed 5-2</w:t>
      </w:r>
    </w:p>
    <w:p w14:paraId="65ED3DC8" w14:textId="567F9F81" w:rsidR="00442B05" w:rsidRDefault="00442B05" w:rsidP="00520503">
      <w:pPr>
        <w:pStyle w:val="ListParagraph"/>
        <w:spacing w:after="0" w:line="259" w:lineRule="auto"/>
        <w:ind w:left="756" w:right="0" w:firstLine="0"/>
        <w:jc w:val="left"/>
      </w:pPr>
    </w:p>
    <w:p w14:paraId="2E40D073" w14:textId="11AB8123" w:rsidR="00D20216" w:rsidRDefault="00520503" w:rsidP="00D20216">
      <w:pPr>
        <w:pStyle w:val="ListParagraph"/>
        <w:ind w:left="756" w:right="7" w:firstLine="0"/>
      </w:pPr>
      <w:r>
        <w:t>7e. Terry Sensibaugh motioned to reconvene from executive session</w:t>
      </w:r>
      <w:r w:rsidR="00D20216">
        <w:t>; Johnny Joe James 2</w:t>
      </w:r>
      <w:r w:rsidR="00D20216" w:rsidRPr="00D20216">
        <w:rPr>
          <w:vertAlign w:val="superscript"/>
        </w:rPr>
        <w:t>nd</w:t>
      </w:r>
      <w:r w:rsidR="00D20216">
        <w:t xml:space="preserve">; </w:t>
      </w:r>
      <w:r>
        <w:t xml:space="preserve"> </w:t>
      </w:r>
      <w:r w:rsidR="00D20216">
        <w:t xml:space="preserve">Roll Call: Vicki </w:t>
      </w:r>
      <w:proofErr w:type="spellStart"/>
      <w:r w:rsidR="00D20216">
        <w:t>Allen,Yes</w:t>
      </w:r>
      <w:proofErr w:type="spellEnd"/>
      <w:r w:rsidR="00D20216">
        <w:t>; T Sensibaugh, Yes: Johnny Joe James, Yes; Malisia Doyle, Absent ; Danny Karr, Yes; Debbie Brown, Yes; Norman Lawson, Absent, Motioned passed 5-2</w:t>
      </w:r>
    </w:p>
    <w:p w14:paraId="0370D378" w14:textId="0789A505" w:rsidR="00520503" w:rsidRPr="00442B05" w:rsidRDefault="00520503" w:rsidP="00520503">
      <w:pPr>
        <w:pStyle w:val="ListParagraph"/>
        <w:spacing w:after="0" w:line="259" w:lineRule="auto"/>
        <w:ind w:left="756" w:right="0" w:firstLine="0"/>
        <w:jc w:val="left"/>
      </w:pPr>
    </w:p>
    <w:p w14:paraId="7A637803" w14:textId="43F14171" w:rsidR="00514A7A" w:rsidRDefault="00514A7A" w:rsidP="00C67845">
      <w:pPr>
        <w:pStyle w:val="ListParagraph"/>
        <w:ind w:left="1116" w:right="7" w:firstLine="0"/>
      </w:pPr>
    </w:p>
    <w:p w14:paraId="38722C41" w14:textId="6D94FA8B" w:rsidR="00514A7A" w:rsidRDefault="00514A7A" w:rsidP="00514A7A">
      <w:pPr>
        <w:ind w:left="0" w:right="7" w:firstLine="0"/>
      </w:pPr>
    </w:p>
    <w:p w14:paraId="58B7AE7A" w14:textId="1C5095B6" w:rsidR="00514A7A" w:rsidRPr="00A23FAB" w:rsidRDefault="00514A7A" w:rsidP="005D35C8">
      <w:pPr>
        <w:pStyle w:val="ListParagraph"/>
        <w:numPr>
          <w:ilvl w:val="0"/>
          <w:numId w:val="1"/>
        </w:numPr>
        <w:ind w:right="7"/>
      </w:pPr>
      <w:r>
        <w:rPr>
          <w:b/>
          <w:bCs/>
        </w:rPr>
        <w:t>BUSINESS NOT KNOWN AT TIME OF AGENDA</w:t>
      </w:r>
    </w:p>
    <w:p w14:paraId="4BBC5F05" w14:textId="77777777" w:rsidR="00A23FAB" w:rsidRDefault="00A23FAB" w:rsidP="00A23FAB">
      <w:pPr>
        <w:pStyle w:val="ListParagraph"/>
        <w:ind w:left="756" w:right="7" w:firstLine="0"/>
        <w:rPr>
          <w:b/>
          <w:bCs/>
        </w:rPr>
      </w:pPr>
    </w:p>
    <w:p w14:paraId="5FB914FA" w14:textId="77777777" w:rsidR="00A23FAB" w:rsidRDefault="00A23FAB" w:rsidP="00A23FAB">
      <w:pPr>
        <w:pStyle w:val="ListParagraph"/>
        <w:ind w:left="756" w:right="7" w:firstLine="0"/>
        <w:rPr>
          <w:b/>
          <w:bCs/>
        </w:rPr>
      </w:pPr>
    </w:p>
    <w:p w14:paraId="2C0BACF3" w14:textId="77777777" w:rsidR="00A23FAB" w:rsidRPr="00514A7A" w:rsidRDefault="00A23FAB" w:rsidP="00A23FAB">
      <w:pPr>
        <w:pStyle w:val="ListParagraph"/>
        <w:ind w:left="756" w:right="7" w:firstLine="0"/>
      </w:pPr>
    </w:p>
    <w:p w14:paraId="434A12A4" w14:textId="77777777" w:rsidR="00A23FAB" w:rsidRPr="00A23FAB" w:rsidRDefault="00A23FAB" w:rsidP="00A23FAB">
      <w:pPr>
        <w:pStyle w:val="ListParagraph"/>
        <w:spacing w:after="0" w:line="259" w:lineRule="auto"/>
        <w:ind w:left="756" w:right="0" w:firstLine="0"/>
        <w:jc w:val="left"/>
        <w:rPr>
          <w:b/>
          <w:bCs/>
        </w:rPr>
      </w:pPr>
    </w:p>
    <w:p w14:paraId="05062CEC" w14:textId="725DFE46" w:rsidR="002C74F5" w:rsidRPr="00A23FAB" w:rsidRDefault="005D35C8" w:rsidP="00A23FAB">
      <w:pPr>
        <w:pStyle w:val="ListParagraph"/>
        <w:numPr>
          <w:ilvl w:val="0"/>
          <w:numId w:val="1"/>
        </w:numPr>
        <w:spacing w:after="0" w:line="259" w:lineRule="auto"/>
        <w:ind w:right="0"/>
        <w:jc w:val="left"/>
        <w:rPr>
          <w:b/>
          <w:bCs/>
        </w:rPr>
      </w:pPr>
      <w:r w:rsidRPr="00A23FAB">
        <w:rPr>
          <w:b/>
          <w:bCs/>
          <w:sz w:val="26"/>
        </w:rPr>
        <w:t xml:space="preserve">Adjournment </w:t>
      </w:r>
    </w:p>
    <w:p w14:paraId="437BDA56" w14:textId="75001D8C" w:rsidR="00C67845" w:rsidRDefault="00000000" w:rsidP="00A23FAB">
      <w:pPr>
        <w:spacing w:after="96" w:line="259" w:lineRule="auto"/>
        <w:ind w:left="14" w:right="0" w:firstLine="0"/>
        <w:jc w:val="center"/>
      </w:pPr>
      <w:r>
        <w:t xml:space="preserve">Mayor Catherine Bailey-Morgan adjourned the meeting at </w:t>
      </w:r>
      <w:r w:rsidR="00D20216">
        <w:t xml:space="preserve">8:11 </w:t>
      </w:r>
      <w:r>
        <w:t>PM</w:t>
      </w:r>
    </w:p>
    <w:p w14:paraId="50A9EBAB" w14:textId="77777777" w:rsidR="00A23FAB" w:rsidRDefault="00A23FAB" w:rsidP="00A23FAB">
      <w:pPr>
        <w:spacing w:after="96" w:line="259" w:lineRule="auto"/>
        <w:ind w:left="14" w:right="0" w:firstLine="0"/>
        <w:jc w:val="center"/>
      </w:pPr>
    </w:p>
    <w:p w14:paraId="71828C81" w14:textId="77777777" w:rsidR="002C74F5" w:rsidRDefault="00000000">
      <w:pPr>
        <w:spacing w:after="202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8FE738" wp14:editId="15A648BB">
                <wp:extent cx="1912221" cy="9144"/>
                <wp:effectExtent l="0" t="0" r="0" b="0"/>
                <wp:docPr id="6311" name="Group 6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221" cy="9144"/>
                          <a:chOff x="0" y="0"/>
                          <a:chExt cx="1912221" cy="9144"/>
                        </a:xfrm>
                      </wpg:grpSpPr>
                      <wps:wsp>
                        <wps:cNvPr id="6310" name="Shape 6310"/>
                        <wps:cNvSpPr/>
                        <wps:spPr>
                          <a:xfrm>
                            <a:off x="0" y="0"/>
                            <a:ext cx="1912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221" h="9144">
                                <a:moveTo>
                                  <a:pt x="0" y="4572"/>
                                </a:moveTo>
                                <a:lnTo>
                                  <a:pt x="191222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1" style="width:150.569pt;height:0.720001pt;mso-position-horizontal-relative:char;mso-position-vertical-relative:line" coordsize="19122,91">
                <v:shape id="Shape 6310" style="position:absolute;width:19122;height:91;left:0;top:0;" coordsize="1912221,9144" path="m0,4572l1912221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ABC4D1" w14:textId="236B69BE" w:rsidR="00A23FAB" w:rsidRDefault="00A23FAB">
      <w:pPr>
        <w:spacing w:after="202" w:line="259" w:lineRule="auto"/>
        <w:ind w:left="0" w:right="0" w:firstLine="0"/>
        <w:jc w:val="left"/>
      </w:pPr>
      <w:r>
        <w:t>Thomas Howell</w:t>
      </w:r>
      <w:r w:rsidR="00360DE9">
        <w:t>/ City Clerk</w:t>
      </w:r>
    </w:p>
    <w:p w14:paraId="52A2E581" w14:textId="77777777" w:rsidR="00A23FAB" w:rsidRDefault="00A23FAB">
      <w:pPr>
        <w:spacing w:after="202" w:line="259" w:lineRule="auto"/>
        <w:ind w:left="0" w:right="0" w:firstLine="0"/>
        <w:jc w:val="left"/>
      </w:pPr>
    </w:p>
    <w:sectPr w:rsidR="00A23FAB">
      <w:pgSz w:w="12240" w:h="15840"/>
      <w:pgMar w:top="1403" w:right="1455" w:bottom="1490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336E9"/>
    <w:multiLevelType w:val="hybridMultilevel"/>
    <w:tmpl w:val="7DCA2ED4"/>
    <w:lvl w:ilvl="0" w:tplc="4C1A0DBE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51BE2775"/>
    <w:multiLevelType w:val="hybridMultilevel"/>
    <w:tmpl w:val="5FA0135A"/>
    <w:lvl w:ilvl="0" w:tplc="4C1A0DBE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5A97197D"/>
    <w:multiLevelType w:val="hybridMultilevel"/>
    <w:tmpl w:val="CF8268F6"/>
    <w:lvl w:ilvl="0" w:tplc="80B2A086">
      <w:start w:val="1"/>
      <w:numFmt w:val="lowerLetter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 w15:restartNumberingAfterBreak="0">
    <w:nsid w:val="5B227A43"/>
    <w:multiLevelType w:val="hybridMultilevel"/>
    <w:tmpl w:val="BF3256AA"/>
    <w:lvl w:ilvl="0" w:tplc="B876181E">
      <w:start w:val="1"/>
      <w:numFmt w:val="lowerLetter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5EB45818"/>
    <w:multiLevelType w:val="hybridMultilevel"/>
    <w:tmpl w:val="A3FEEB8C"/>
    <w:lvl w:ilvl="0" w:tplc="0316ACFA">
      <w:start w:val="1"/>
      <w:numFmt w:val="lowerLetter"/>
      <w:lvlText w:val="%1."/>
      <w:lvlJc w:val="left"/>
      <w:pPr>
        <w:ind w:left="3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7" w:hanging="360"/>
      </w:pPr>
    </w:lvl>
    <w:lvl w:ilvl="2" w:tplc="0409001B" w:tentative="1">
      <w:start w:val="1"/>
      <w:numFmt w:val="lowerRoman"/>
      <w:lvlText w:val="%3."/>
      <w:lvlJc w:val="right"/>
      <w:pPr>
        <w:ind w:left="4667" w:hanging="180"/>
      </w:pPr>
    </w:lvl>
    <w:lvl w:ilvl="3" w:tplc="0409000F" w:tentative="1">
      <w:start w:val="1"/>
      <w:numFmt w:val="decimal"/>
      <w:lvlText w:val="%4."/>
      <w:lvlJc w:val="left"/>
      <w:pPr>
        <w:ind w:left="5387" w:hanging="360"/>
      </w:pPr>
    </w:lvl>
    <w:lvl w:ilvl="4" w:tplc="04090019" w:tentative="1">
      <w:start w:val="1"/>
      <w:numFmt w:val="lowerLetter"/>
      <w:lvlText w:val="%5."/>
      <w:lvlJc w:val="left"/>
      <w:pPr>
        <w:ind w:left="6107" w:hanging="360"/>
      </w:pPr>
    </w:lvl>
    <w:lvl w:ilvl="5" w:tplc="0409001B" w:tentative="1">
      <w:start w:val="1"/>
      <w:numFmt w:val="lowerRoman"/>
      <w:lvlText w:val="%6."/>
      <w:lvlJc w:val="right"/>
      <w:pPr>
        <w:ind w:left="6827" w:hanging="180"/>
      </w:pPr>
    </w:lvl>
    <w:lvl w:ilvl="6" w:tplc="0409000F" w:tentative="1">
      <w:start w:val="1"/>
      <w:numFmt w:val="decimal"/>
      <w:lvlText w:val="%7."/>
      <w:lvlJc w:val="left"/>
      <w:pPr>
        <w:ind w:left="7547" w:hanging="360"/>
      </w:pPr>
    </w:lvl>
    <w:lvl w:ilvl="7" w:tplc="04090019" w:tentative="1">
      <w:start w:val="1"/>
      <w:numFmt w:val="lowerLetter"/>
      <w:lvlText w:val="%8."/>
      <w:lvlJc w:val="left"/>
      <w:pPr>
        <w:ind w:left="8267" w:hanging="360"/>
      </w:pPr>
    </w:lvl>
    <w:lvl w:ilvl="8" w:tplc="0409001B" w:tentative="1">
      <w:start w:val="1"/>
      <w:numFmt w:val="lowerRoman"/>
      <w:lvlText w:val="%9."/>
      <w:lvlJc w:val="right"/>
      <w:pPr>
        <w:ind w:left="8987" w:hanging="180"/>
      </w:pPr>
    </w:lvl>
  </w:abstractNum>
  <w:abstractNum w:abstractNumId="5" w15:restartNumberingAfterBreak="0">
    <w:nsid w:val="5EC508A9"/>
    <w:multiLevelType w:val="hybridMultilevel"/>
    <w:tmpl w:val="2AD0DCE8"/>
    <w:lvl w:ilvl="0" w:tplc="FFFFFFFF">
      <w:start w:val="2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F4002D"/>
    <w:multiLevelType w:val="hybridMultilevel"/>
    <w:tmpl w:val="32241462"/>
    <w:lvl w:ilvl="0" w:tplc="6A06E2D4">
      <w:start w:val="2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08028">
      <w:start w:val="1"/>
      <w:numFmt w:val="lowerLetter"/>
      <w:lvlText w:val="%2)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6BC7E">
      <w:start w:val="1"/>
      <w:numFmt w:val="lowerLetter"/>
      <w:lvlText w:val="%3)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E27712">
      <w:start w:val="1"/>
      <w:numFmt w:val="decimal"/>
      <w:lvlText w:val="%4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B48ED8">
      <w:start w:val="1"/>
      <w:numFmt w:val="lowerLetter"/>
      <w:lvlText w:val="%5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F8D986">
      <w:start w:val="1"/>
      <w:numFmt w:val="lowerRoman"/>
      <w:lvlText w:val="%6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E0477A">
      <w:start w:val="1"/>
      <w:numFmt w:val="decimal"/>
      <w:lvlText w:val="%7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3C01F8">
      <w:start w:val="1"/>
      <w:numFmt w:val="lowerLetter"/>
      <w:lvlText w:val="%8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14CA32">
      <w:start w:val="1"/>
      <w:numFmt w:val="lowerRoman"/>
      <w:lvlText w:val="%9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9227B4"/>
    <w:multiLevelType w:val="hybridMultilevel"/>
    <w:tmpl w:val="7EC6D0B6"/>
    <w:lvl w:ilvl="0" w:tplc="7B38B4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FC6F9D"/>
    <w:multiLevelType w:val="hybridMultilevel"/>
    <w:tmpl w:val="55D40544"/>
    <w:lvl w:ilvl="0" w:tplc="693ECB78">
      <w:start w:val="9"/>
      <w:numFmt w:val="decimal"/>
      <w:lvlText w:val="%1."/>
      <w:lvlJc w:val="left"/>
      <w:pPr>
        <w:ind w:left="1116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734931836">
    <w:abstractNumId w:val="6"/>
  </w:num>
  <w:num w:numId="2" w16cid:durableId="1798838503">
    <w:abstractNumId w:val="5"/>
  </w:num>
  <w:num w:numId="3" w16cid:durableId="1656109065">
    <w:abstractNumId w:val="4"/>
  </w:num>
  <w:num w:numId="4" w16cid:durableId="700400928">
    <w:abstractNumId w:val="0"/>
  </w:num>
  <w:num w:numId="5" w16cid:durableId="1012414986">
    <w:abstractNumId w:val="2"/>
  </w:num>
  <w:num w:numId="6" w16cid:durableId="1281759027">
    <w:abstractNumId w:val="1"/>
  </w:num>
  <w:num w:numId="7" w16cid:durableId="441724052">
    <w:abstractNumId w:val="3"/>
  </w:num>
  <w:num w:numId="8" w16cid:durableId="2078506774">
    <w:abstractNumId w:val="7"/>
  </w:num>
  <w:num w:numId="9" w16cid:durableId="1249509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F5"/>
    <w:rsid w:val="00003001"/>
    <w:rsid w:val="0001720B"/>
    <w:rsid w:val="00042BB7"/>
    <w:rsid w:val="001458DC"/>
    <w:rsid w:val="00152AF5"/>
    <w:rsid w:val="00191E1D"/>
    <w:rsid w:val="00194FE9"/>
    <w:rsid w:val="00210F06"/>
    <w:rsid w:val="00292850"/>
    <w:rsid w:val="002C74F5"/>
    <w:rsid w:val="00300DBA"/>
    <w:rsid w:val="003435DA"/>
    <w:rsid w:val="0034438B"/>
    <w:rsid w:val="00352013"/>
    <w:rsid w:val="00353C07"/>
    <w:rsid w:val="00360DE9"/>
    <w:rsid w:val="00361600"/>
    <w:rsid w:val="00396957"/>
    <w:rsid w:val="003A2FB3"/>
    <w:rsid w:val="003C4699"/>
    <w:rsid w:val="003F3046"/>
    <w:rsid w:val="00442B05"/>
    <w:rsid w:val="0051031B"/>
    <w:rsid w:val="00514A7A"/>
    <w:rsid w:val="00520503"/>
    <w:rsid w:val="00523BE5"/>
    <w:rsid w:val="00593DCD"/>
    <w:rsid w:val="005D35C8"/>
    <w:rsid w:val="006A3388"/>
    <w:rsid w:val="006E6131"/>
    <w:rsid w:val="007E1C42"/>
    <w:rsid w:val="0088528E"/>
    <w:rsid w:val="00A04AD8"/>
    <w:rsid w:val="00A23FAB"/>
    <w:rsid w:val="00A73A54"/>
    <w:rsid w:val="00B42471"/>
    <w:rsid w:val="00B45C63"/>
    <w:rsid w:val="00B564FE"/>
    <w:rsid w:val="00BE1FA2"/>
    <w:rsid w:val="00C67845"/>
    <w:rsid w:val="00C946D4"/>
    <w:rsid w:val="00CD0CB0"/>
    <w:rsid w:val="00D20216"/>
    <w:rsid w:val="00D70001"/>
    <w:rsid w:val="00D9712D"/>
    <w:rsid w:val="00DF4A65"/>
    <w:rsid w:val="00E317B5"/>
    <w:rsid w:val="00EB3A06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A6E2"/>
  <w15:docId w15:val="{1E13AAF6-E63E-4197-9564-99C23D52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2877" w:right="173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4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39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GENERAL MEETING OF THE CITY COUNCIL OF THE CITY OF HAILEYVILLE     TUESDAY June 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Director</dc:creator>
  <cp:keywords/>
  <cp:lastModifiedBy>Haileyville City Hall</cp:lastModifiedBy>
  <cp:revision>3</cp:revision>
  <cp:lastPrinted>2025-06-12T15:25:00Z</cp:lastPrinted>
  <dcterms:created xsi:type="dcterms:W3CDTF">2025-06-12T14:10:00Z</dcterms:created>
  <dcterms:modified xsi:type="dcterms:W3CDTF">2025-06-12T15:37:00Z</dcterms:modified>
</cp:coreProperties>
</file>